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2E21763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47287">
        <w:rPr>
          <w:rFonts w:ascii="Calibri" w:hAnsi="Calibri"/>
        </w:rPr>
        <w:t>ENG7</w:t>
      </w:r>
      <w:r w:rsidR="0085520B">
        <w:rPr>
          <w:rFonts w:ascii="Calibri" w:hAnsi="Calibri"/>
        </w:rPr>
        <w:t>-10.24</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842D62F" w:rsidR="0080294B" w:rsidRPr="007A395D" w:rsidRDefault="0080294B" w:rsidP="00F36489">
      <w:pPr>
        <w:pStyle w:val="BodyText"/>
        <w:rPr>
          <w:b/>
        </w:rPr>
      </w:pPr>
      <w:r w:rsidRPr="007A395D">
        <w:rPr>
          <w:b/>
        </w:rPr>
        <w:t>□</w:t>
      </w:r>
      <w:r w:rsidRPr="007A395D">
        <w:t xml:space="preserve">  ARM</w:t>
      </w:r>
      <w:r w:rsidR="00037DF4" w:rsidRPr="007A395D">
        <w:tab/>
      </w:r>
      <w:r w:rsidR="00127DB0">
        <w:tab/>
      </w:r>
      <w:r w:rsidR="00ED7287">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ED7287">
        <w:rPr>
          <w:b/>
        </w:rPr>
        <w:t>X</w:t>
      </w:r>
      <w:bookmarkStart w:id="0" w:name="_GoBack"/>
      <w:bookmarkEnd w:id="0"/>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752A492C"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ED7287">
        <w:tab/>
      </w:r>
      <w:r w:rsidR="00ED7287">
        <w:tab/>
        <w:t>10</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25186379" w:rsidR="00677FAA" w:rsidRPr="007A395D" w:rsidRDefault="00677FAA" w:rsidP="00677FAA">
      <w:pPr>
        <w:pStyle w:val="BodyText"/>
      </w:pPr>
      <w:r>
        <w:t>Working Group</w:t>
      </w:r>
      <w:r>
        <w:tab/>
      </w:r>
      <w:r>
        <w:tab/>
      </w:r>
      <w:r>
        <w:tab/>
      </w:r>
      <w:r>
        <w:tab/>
      </w:r>
      <w:r>
        <w:tab/>
      </w:r>
      <w:r w:rsidR="00ED7287">
        <w:t>WG2</w:t>
      </w:r>
    </w:p>
    <w:p w14:paraId="01FC5420" w14:textId="0928591C"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ED7287">
        <w:t>IALA Secretariat</w:t>
      </w:r>
    </w:p>
    <w:p w14:paraId="60BCC120" w14:textId="77777777" w:rsidR="0080294B" w:rsidRPr="007A395D" w:rsidRDefault="0080294B" w:rsidP="00F36489">
      <w:pPr>
        <w:pStyle w:val="BodyText"/>
      </w:pPr>
    </w:p>
    <w:p w14:paraId="4834080C" w14:textId="4103EE04" w:rsidR="00A446C9" w:rsidRPr="00CC2DCC" w:rsidRDefault="00ED7287" w:rsidP="00F36489">
      <w:pPr>
        <w:pStyle w:val="Title"/>
        <w:rPr>
          <w:color w:val="00558C"/>
        </w:rPr>
      </w:pPr>
      <w:r>
        <w:rPr>
          <w:color w:val="00558C"/>
        </w:rPr>
        <w:t xml:space="preserve">Revision of book </w:t>
      </w:r>
      <w:r w:rsidRPr="00ED7287">
        <w:rPr>
          <w:color w:val="00558C"/>
        </w:rPr>
        <w:t>Lighthouses of the World (1998)</w:t>
      </w:r>
    </w:p>
    <w:p w14:paraId="0F258596" w14:textId="50FB6E37" w:rsidR="00A446C9" w:rsidRPr="004D4B1B" w:rsidRDefault="00A446C9" w:rsidP="009B5263">
      <w:pPr>
        <w:pStyle w:val="Heading1"/>
      </w:pPr>
      <w:r w:rsidRPr="009B5263">
        <w:t>Summary</w:t>
      </w:r>
    </w:p>
    <w:p w14:paraId="2D829213" w14:textId="715C0778" w:rsidR="00BD4E6F" w:rsidRPr="007A395D" w:rsidRDefault="00ED7287" w:rsidP="00F36489">
      <w:pPr>
        <w:pStyle w:val="BodyText"/>
      </w:pPr>
      <w:r>
        <w:t xml:space="preserve">The publisher of the IALA book Lighthouses of the World (1998) has requested </w:t>
      </w:r>
      <w:r>
        <w:t xml:space="preserve">IALA </w:t>
      </w:r>
      <w:r>
        <w:t xml:space="preserve">assistance for revision of the book. </w:t>
      </w:r>
    </w:p>
    <w:p w14:paraId="041E9135" w14:textId="77777777" w:rsidR="00A446C9" w:rsidRPr="007A395D" w:rsidRDefault="00A446C9" w:rsidP="00605E43">
      <w:pPr>
        <w:pStyle w:val="Heading1"/>
      </w:pPr>
      <w:r w:rsidRPr="007A395D">
        <w:t>Discussion</w:t>
      </w:r>
    </w:p>
    <w:p w14:paraId="3006B2A6" w14:textId="3EC5AAB2" w:rsidR="00ED7287" w:rsidRDefault="00ED7287" w:rsidP="00ED7287">
      <w:pPr>
        <w:pStyle w:val="BodyText"/>
      </w:pPr>
      <w:r>
        <w:t xml:space="preserve">IALA was approached by the publisher of </w:t>
      </w:r>
      <w:r>
        <w:t>the IALA</w:t>
      </w:r>
      <w:r>
        <w:t xml:space="preserve"> book Lighthouses of the World (1998). They envisage a new edition of the book and are seeking advice from IALA, especially with regard to a theme for the book.</w:t>
      </w:r>
    </w:p>
    <w:p w14:paraId="039EED2E" w14:textId="6DC1C7C6" w:rsidR="00ED7287" w:rsidRDefault="00ED7287" w:rsidP="00ED7287">
      <w:pPr>
        <w:pStyle w:val="BodyText"/>
      </w:pPr>
      <w:r>
        <w:t xml:space="preserve">The </w:t>
      </w:r>
      <w:r>
        <w:t xml:space="preserve">Heritage </w:t>
      </w:r>
      <w:r>
        <w:t xml:space="preserve">Working Group is invited to propose themes for a new book on lighthouses of </w:t>
      </w:r>
      <w:r>
        <w:t>the world, taking account of</w:t>
      </w:r>
      <w:r>
        <w:t xml:space="preserve"> IALA members</w:t>
      </w:r>
      <w:r>
        <w:t>’</w:t>
      </w:r>
      <w:r>
        <w:t xml:space="preserve"> </w:t>
      </w:r>
      <w:r>
        <w:t>point of view</w:t>
      </w:r>
      <w:r>
        <w:t xml:space="preserve"> regarding what aspects would the more likely to attract interest (e.g. oldest lighthouses, lighthouses with the most strange designs, in strange locations or conditions, etc.) As an example they have published a book on lighthouses in stormy weather).</w:t>
      </w:r>
    </w:p>
    <w:p w14:paraId="63ACB588" w14:textId="29D0C65A" w:rsidR="00ED7287" w:rsidRDefault="00ED7287" w:rsidP="00ED7287">
      <w:pPr>
        <w:pStyle w:val="BodyText"/>
      </w:pPr>
      <w:r>
        <w:t>IALA w</w:t>
      </w:r>
      <w:r>
        <w:t xml:space="preserve">ould not be the author of the revised book, only an </w:t>
      </w:r>
      <w:r>
        <w:t>advisor.</w:t>
      </w:r>
    </w:p>
    <w:p w14:paraId="7A8D2F27" w14:textId="77777777" w:rsidR="00A446C9" w:rsidRPr="007A395D" w:rsidRDefault="00A446C9" w:rsidP="00605E43">
      <w:pPr>
        <w:pStyle w:val="Heading1"/>
      </w:pPr>
      <w:r w:rsidRPr="007A395D">
        <w:t>Action requested of the Committee</w:t>
      </w:r>
    </w:p>
    <w:p w14:paraId="1556E528" w14:textId="7439F257" w:rsidR="00F25BF4" w:rsidRPr="007A395D" w:rsidRDefault="00ED7287" w:rsidP="00F36489">
      <w:pPr>
        <w:pStyle w:val="BodyText"/>
      </w:pPr>
      <w:r>
        <w:t>The Committee is requested to advise the Secretariat in relation to the questions raised by the publisher.</w:t>
      </w:r>
    </w:p>
    <w:sectPr w:rsidR="00F25BF4" w:rsidRPr="007A395D" w:rsidSect="00ED7287">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97177" w14:textId="77777777" w:rsidR="002820BD" w:rsidRDefault="002820BD" w:rsidP="00362CD9">
      <w:r>
        <w:separator/>
      </w:r>
    </w:p>
    <w:p w14:paraId="67E2982D" w14:textId="77777777" w:rsidR="002820BD" w:rsidRDefault="002820BD"/>
    <w:p w14:paraId="7AF4EE28" w14:textId="77777777" w:rsidR="002820BD" w:rsidRDefault="002820BD"/>
  </w:endnote>
  <w:endnote w:type="continuationSeparator" w:id="0">
    <w:p w14:paraId="2F94E6FA" w14:textId="77777777" w:rsidR="002820BD" w:rsidRDefault="002820BD" w:rsidP="00362CD9">
      <w:r>
        <w:continuationSeparator/>
      </w:r>
    </w:p>
    <w:p w14:paraId="7E6DDD62" w14:textId="77777777" w:rsidR="002820BD" w:rsidRDefault="002820BD"/>
    <w:p w14:paraId="57D2ED44" w14:textId="77777777" w:rsidR="002820BD" w:rsidRDefault="002820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7A5F0" w14:textId="77777777" w:rsidR="002820BD" w:rsidRDefault="002820BD" w:rsidP="00362CD9">
      <w:r>
        <w:separator/>
      </w:r>
    </w:p>
    <w:p w14:paraId="4A65C3F9" w14:textId="77777777" w:rsidR="002820BD" w:rsidRDefault="002820BD"/>
    <w:p w14:paraId="3D1C14DA" w14:textId="77777777" w:rsidR="002820BD" w:rsidRDefault="002820BD"/>
  </w:footnote>
  <w:footnote w:type="continuationSeparator" w:id="0">
    <w:p w14:paraId="5F44A302" w14:textId="77777777" w:rsidR="002820BD" w:rsidRDefault="002820BD" w:rsidP="00362CD9">
      <w:r>
        <w:continuationSeparator/>
      </w:r>
    </w:p>
    <w:p w14:paraId="672E6728" w14:textId="77777777" w:rsidR="002820BD" w:rsidRDefault="002820BD"/>
    <w:p w14:paraId="7A3844CA" w14:textId="77777777" w:rsidR="002820BD" w:rsidRDefault="002820BD"/>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820BD"/>
    <w:rsid w:val="002A0346"/>
    <w:rsid w:val="002A4487"/>
    <w:rsid w:val="002B49E9"/>
    <w:rsid w:val="002C632E"/>
    <w:rsid w:val="002D3E8B"/>
    <w:rsid w:val="002D4575"/>
    <w:rsid w:val="002D5C0C"/>
    <w:rsid w:val="002E03D1"/>
    <w:rsid w:val="002E6B74"/>
    <w:rsid w:val="002E6FCA"/>
    <w:rsid w:val="002F59C3"/>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480E"/>
    <w:rsid w:val="008456CE"/>
    <w:rsid w:val="00850293"/>
    <w:rsid w:val="00851373"/>
    <w:rsid w:val="00851BA6"/>
    <w:rsid w:val="0085520B"/>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F1871"/>
    <w:rsid w:val="00D019CE"/>
    <w:rsid w:val="00D1133E"/>
    <w:rsid w:val="00D17A34"/>
    <w:rsid w:val="00D26628"/>
    <w:rsid w:val="00D332B3"/>
    <w:rsid w:val="00D55207"/>
    <w:rsid w:val="00D55B61"/>
    <w:rsid w:val="00D81801"/>
    <w:rsid w:val="00D92B45"/>
    <w:rsid w:val="00D95962"/>
    <w:rsid w:val="00DC389B"/>
    <w:rsid w:val="00DE2FEE"/>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D7287"/>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2397F-C3C6-4EA4-B2D6-04FD852DD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3</cp:revision>
  <dcterms:created xsi:type="dcterms:W3CDTF">2017-10-06T19:01:00Z</dcterms:created>
  <dcterms:modified xsi:type="dcterms:W3CDTF">2017-10-06T19:09:00Z</dcterms:modified>
</cp:coreProperties>
</file>